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0B" w:rsidRPr="00646E65" w:rsidRDefault="00D6000B" w:rsidP="00D6000B">
      <w:pPr>
        <w:rPr>
          <w:sz w:val="56"/>
          <w:szCs w:val="56"/>
        </w:rPr>
      </w:pPr>
      <w:proofErr w:type="spellStart"/>
      <w:r w:rsidRPr="00646E65">
        <w:rPr>
          <w:sz w:val="56"/>
          <w:szCs w:val="56"/>
        </w:rPr>
        <w:t>Barbara</w:t>
      </w:r>
      <w:proofErr w:type="spellEnd"/>
      <w:r w:rsidRPr="00646E65">
        <w:rPr>
          <w:sz w:val="56"/>
          <w:szCs w:val="56"/>
        </w:rPr>
        <w:t xml:space="preserve"> Nicol </w:t>
      </w:r>
      <w:proofErr w:type="spellStart"/>
      <w:r w:rsidRPr="00646E65">
        <w:rPr>
          <w:sz w:val="56"/>
          <w:szCs w:val="56"/>
        </w:rPr>
        <w:t>Hernandez</w:t>
      </w:r>
      <w:proofErr w:type="spellEnd"/>
      <w:r w:rsidRPr="00646E65">
        <w:rPr>
          <w:sz w:val="56"/>
          <w:szCs w:val="56"/>
        </w:rPr>
        <w:t xml:space="preserve"> </w:t>
      </w:r>
      <w:proofErr w:type="spellStart"/>
      <w:r w:rsidRPr="00646E65">
        <w:rPr>
          <w:sz w:val="56"/>
          <w:szCs w:val="56"/>
        </w:rPr>
        <w:t>Martinez</w:t>
      </w:r>
      <w:proofErr w:type="spellEnd"/>
    </w:p>
    <w:p w:rsidR="00D6000B" w:rsidRDefault="00D6000B" w:rsidP="00D6000B"/>
    <w:p w:rsidR="00D6000B" w:rsidRDefault="00D6000B" w:rsidP="00D6000B">
      <w:pPr>
        <w:pStyle w:val="Prrafodelista"/>
        <w:numPr>
          <w:ilvl w:val="0"/>
          <w:numId w:val="4"/>
        </w:numPr>
      </w:pPr>
      <w:r>
        <w:t>Tablas</w:t>
      </w:r>
    </w:p>
    <w:p w:rsidR="00D6000B" w:rsidRDefault="00D6000B" w:rsidP="00D6000B">
      <w:pPr>
        <w:pStyle w:val="Prrafodelista"/>
        <w:numPr>
          <w:ilvl w:val="0"/>
          <w:numId w:val="4"/>
        </w:numPr>
      </w:pPr>
      <w:r>
        <w:t>Formas (corazón)</w:t>
      </w:r>
    </w:p>
    <w:p w:rsidR="00D6000B" w:rsidRDefault="00D6000B" w:rsidP="00D6000B">
      <w:pPr>
        <w:pStyle w:val="Prrafodelista"/>
        <w:numPr>
          <w:ilvl w:val="0"/>
          <w:numId w:val="4"/>
        </w:numPr>
      </w:pPr>
      <w:r>
        <w:t>Organigrama (SMART AR)</w:t>
      </w:r>
    </w:p>
    <w:p w:rsidR="00D6000B" w:rsidRDefault="00D6000B" w:rsidP="00D6000B">
      <w:pPr>
        <w:pStyle w:val="Prrafodelista"/>
        <w:numPr>
          <w:ilvl w:val="0"/>
          <w:numId w:val="4"/>
        </w:numPr>
      </w:pPr>
      <w:r>
        <w:t>Imágenes (Tikal)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6000B" w:rsidTr="00D6000B">
        <w:tc>
          <w:tcPr>
            <w:tcW w:w="2207" w:type="dxa"/>
          </w:tcPr>
          <w:p w:rsidR="00D6000B" w:rsidRDefault="00D6000B" w:rsidP="00D6000B">
            <w:r>
              <w:t>Nombre:</w:t>
            </w:r>
          </w:p>
        </w:tc>
        <w:tc>
          <w:tcPr>
            <w:tcW w:w="2207" w:type="dxa"/>
          </w:tcPr>
          <w:p w:rsidR="00D6000B" w:rsidRDefault="00D6000B" w:rsidP="00D6000B">
            <w:r>
              <w:t>Edad:</w:t>
            </w:r>
          </w:p>
        </w:tc>
        <w:tc>
          <w:tcPr>
            <w:tcW w:w="2207" w:type="dxa"/>
          </w:tcPr>
          <w:p w:rsidR="00D6000B" w:rsidRDefault="00D6000B" w:rsidP="00D6000B">
            <w:r>
              <w:t>Tel:</w:t>
            </w:r>
          </w:p>
        </w:tc>
        <w:tc>
          <w:tcPr>
            <w:tcW w:w="2207" w:type="dxa"/>
          </w:tcPr>
          <w:p w:rsidR="00D6000B" w:rsidRDefault="0017409E" w:rsidP="00D6000B">
            <w:r>
              <w:t>dirección</w:t>
            </w:r>
            <w:r w:rsidR="00D6000B">
              <w:t>:</w:t>
            </w:r>
          </w:p>
        </w:tc>
      </w:tr>
      <w:tr w:rsidR="00D6000B" w:rsidTr="00D6000B">
        <w:tc>
          <w:tcPr>
            <w:tcW w:w="2207" w:type="dxa"/>
          </w:tcPr>
          <w:p w:rsidR="00D6000B" w:rsidRDefault="00D6000B" w:rsidP="00D6000B"/>
        </w:tc>
        <w:tc>
          <w:tcPr>
            <w:tcW w:w="2207" w:type="dxa"/>
          </w:tcPr>
          <w:p w:rsidR="00D6000B" w:rsidRDefault="00D6000B" w:rsidP="00D6000B"/>
        </w:tc>
        <w:tc>
          <w:tcPr>
            <w:tcW w:w="2207" w:type="dxa"/>
          </w:tcPr>
          <w:p w:rsidR="00D6000B" w:rsidRDefault="00D6000B" w:rsidP="00D6000B"/>
        </w:tc>
        <w:tc>
          <w:tcPr>
            <w:tcW w:w="2207" w:type="dxa"/>
          </w:tcPr>
          <w:p w:rsidR="00D6000B" w:rsidRDefault="00D6000B" w:rsidP="00D6000B"/>
        </w:tc>
      </w:tr>
      <w:tr w:rsidR="00D6000B" w:rsidTr="00D6000B">
        <w:tc>
          <w:tcPr>
            <w:tcW w:w="2207" w:type="dxa"/>
          </w:tcPr>
          <w:p w:rsidR="00D6000B" w:rsidRDefault="00D6000B" w:rsidP="00D6000B"/>
        </w:tc>
        <w:tc>
          <w:tcPr>
            <w:tcW w:w="2207" w:type="dxa"/>
          </w:tcPr>
          <w:p w:rsidR="00D6000B" w:rsidRDefault="00D6000B" w:rsidP="00D6000B"/>
        </w:tc>
        <w:tc>
          <w:tcPr>
            <w:tcW w:w="2207" w:type="dxa"/>
          </w:tcPr>
          <w:p w:rsidR="00D6000B" w:rsidRDefault="00D6000B" w:rsidP="00D6000B"/>
        </w:tc>
        <w:tc>
          <w:tcPr>
            <w:tcW w:w="2207" w:type="dxa"/>
          </w:tcPr>
          <w:p w:rsidR="00D6000B" w:rsidRDefault="00D6000B" w:rsidP="00D6000B"/>
        </w:tc>
      </w:tr>
      <w:tr w:rsidR="00D6000B" w:rsidTr="00D6000B">
        <w:tc>
          <w:tcPr>
            <w:tcW w:w="2207" w:type="dxa"/>
          </w:tcPr>
          <w:p w:rsidR="00D6000B" w:rsidRDefault="00D6000B" w:rsidP="00D6000B"/>
        </w:tc>
        <w:tc>
          <w:tcPr>
            <w:tcW w:w="2207" w:type="dxa"/>
          </w:tcPr>
          <w:p w:rsidR="00D6000B" w:rsidRDefault="00D6000B" w:rsidP="00D6000B"/>
        </w:tc>
        <w:tc>
          <w:tcPr>
            <w:tcW w:w="2207" w:type="dxa"/>
          </w:tcPr>
          <w:p w:rsidR="00D6000B" w:rsidRDefault="00D6000B" w:rsidP="00D6000B"/>
        </w:tc>
        <w:tc>
          <w:tcPr>
            <w:tcW w:w="2207" w:type="dxa"/>
          </w:tcPr>
          <w:p w:rsidR="00D6000B" w:rsidRDefault="00D6000B" w:rsidP="00D6000B"/>
        </w:tc>
      </w:tr>
    </w:tbl>
    <w:p w:rsidR="00D6000B" w:rsidRDefault="00D6000B" w:rsidP="00D6000B"/>
    <w:p w:rsidR="00D6000B" w:rsidRDefault="00D6000B" w:rsidP="00D6000B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365391</wp:posOffset>
                </wp:positionH>
                <wp:positionV relativeFrom="paragraph">
                  <wp:posOffset>244800</wp:posOffset>
                </wp:positionV>
                <wp:extent cx="1382233" cy="1339702"/>
                <wp:effectExtent l="19050" t="0" r="46990" b="32385"/>
                <wp:wrapNone/>
                <wp:docPr id="1" name="Coraz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3" cy="1339702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B646E" id="Corazón 1" o:spid="_x0000_s1026" style="position:absolute;margin-left:28.75pt;margin-top:19.3pt;width:108.85pt;height:10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233,133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" path="m691117,334926v287965,-781493,1411029,,,1004776c-719913,334926,403151,-446567,691117,334926xe" fillcolor="red" strokecolor="#1f4d78 [1604]" strokeweight="1pt">
                <v:stroke joinstyle="miter"/>
                <v:path arrowok="t" o:connecttype="custom" o:connectlocs="691117,334926;691117,1339702;691117,334926" o:connectangles="0,0,0"/>
              </v:shape>
            </w:pict>
          </mc:Fallback>
        </mc:AlternateContent>
      </w:r>
      <w:proofErr w:type="spellStart"/>
      <w:r>
        <w:t>Corazon</w:t>
      </w:r>
      <w:proofErr w:type="spellEnd"/>
    </w:p>
    <w:p w:rsidR="00D6000B" w:rsidRDefault="00D6000B" w:rsidP="00D6000B"/>
    <w:p w:rsidR="00D6000B" w:rsidRDefault="00D6000B" w:rsidP="00D6000B"/>
    <w:p w:rsidR="00D6000B" w:rsidRPr="00D6000B" w:rsidRDefault="00D6000B" w:rsidP="00D6000B"/>
    <w:p w:rsidR="00D6000B" w:rsidRPr="00D6000B" w:rsidRDefault="00D6000B" w:rsidP="00D6000B"/>
    <w:p w:rsidR="00D6000B" w:rsidRPr="00D6000B" w:rsidRDefault="00D6000B" w:rsidP="00D6000B">
      <w:bookmarkStart w:id="0" w:name="_GoBack"/>
      <w:bookmarkEnd w:id="0"/>
    </w:p>
    <w:p w:rsidR="00D6000B" w:rsidRPr="00D6000B" w:rsidRDefault="00D6000B" w:rsidP="00D6000B"/>
    <w:p w:rsidR="00D6000B" w:rsidRDefault="00D6000B" w:rsidP="00D6000B">
      <w:r>
        <w:t>Organigrama:</w:t>
      </w:r>
    </w:p>
    <w:p w:rsidR="0017409E" w:rsidRDefault="0017409E" w:rsidP="00D6000B"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2938973</wp:posOffset>
            </wp:positionH>
            <wp:positionV relativeFrom="paragraph">
              <wp:posOffset>2375009</wp:posOffset>
            </wp:positionV>
            <wp:extent cx="3476846" cy="2213729"/>
            <wp:effectExtent l="0" t="0" r="9525" b="0"/>
            <wp:wrapNone/>
            <wp:docPr id="4" name="Imagen 4" descr="Por qué Antigua Guatemala y el Parque Nacional Tikal son Patrimonio  Cultural de la Humanidad? | Cultura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 qué Antigua Guatemala y el Parque Nacional Tikal son Patrimonio  Cultural de la Humanidad? | CulturaGu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682" cy="221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00B">
        <w:rPr>
          <w:noProof/>
          <w:lang w:eastAsia="es-GT"/>
        </w:rPr>
        <w:drawing>
          <wp:inline distT="0" distB="0" distL="0" distR="0">
            <wp:extent cx="4444144" cy="2264735"/>
            <wp:effectExtent l="0" t="0" r="0" b="5969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7409E" w:rsidRDefault="0017409E" w:rsidP="0017409E"/>
    <w:p w:rsidR="00D6000B" w:rsidRPr="0017409E" w:rsidRDefault="00D6000B" w:rsidP="0017409E"/>
    <w:sectPr w:rsidR="00D6000B" w:rsidRPr="00174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5822"/>
    <w:multiLevelType w:val="hybridMultilevel"/>
    <w:tmpl w:val="D5D29B4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0242"/>
    <w:multiLevelType w:val="hybridMultilevel"/>
    <w:tmpl w:val="99889E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157F4"/>
    <w:multiLevelType w:val="hybridMultilevel"/>
    <w:tmpl w:val="00AAB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309DD"/>
    <w:multiLevelType w:val="hybridMultilevel"/>
    <w:tmpl w:val="489871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0B"/>
    <w:rsid w:val="0017409E"/>
    <w:rsid w:val="00646E65"/>
    <w:rsid w:val="008902A0"/>
    <w:rsid w:val="00D6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D850F5-3EA9-44C9-A98C-CD48298A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0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703F51-7867-4FF0-AA66-570DC5564483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GT"/>
        </a:p>
      </dgm:t>
    </dgm:pt>
    <dgm:pt modelId="{AFF0F58E-87A5-4B53-ACDA-2095238CB2E8}">
      <dgm:prSet phldrT="[Texto]"/>
      <dgm:spPr/>
      <dgm:t>
        <a:bodyPr/>
        <a:lstStyle/>
        <a:p>
          <a:r>
            <a:rPr lang="es-GT">
              <a:solidFill>
                <a:srgbClr val="7030A0"/>
              </a:solidFill>
            </a:rPr>
            <a:t>Papa</a:t>
          </a:r>
        </a:p>
      </dgm:t>
    </dgm:pt>
    <dgm:pt modelId="{F7805192-1CCA-4FE2-AB84-97557B66D451}" type="parTrans" cxnId="{04FBECB2-A16E-438D-94D0-4BE82413A8B6}">
      <dgm:prSet/>
      <dgm:spPr/>
      <dgm:t>
        <a:bodyPr/>
        <a:lstStyle/>
        <a:p>
          <a:endParaRPr lang="es-GT"/>
        </a:p>
      </dgm:t>
    </dgm:pt>
    <dgm:pt modelId="{0F9148B8-E49B-40F5-AA8A-4FC46A716DB2}" type="sibTrans" cxnId="{04FBECB2-A16E-438D-94D0-4BE82413A8B6}">
      <dgm:prSet/>
      <dgm:spPr/>
      <dgm:t>
        <a:bodyPr/>
        <a:lstStyle/>
        <a:p>
          <a:endParaRPr lang="es-GT"/>
        </a:p>
      </dgm:t>
    </dgm:pt>
    <dgm:pt modelId="{519BDA23-F6B3-4CD2-8242-238864F6892D}" type="asst">
      <dgm:prSet phldrT="[Texto]"/>
      <dgm:spPr/>
      <dgm:t>
        <a:bodyPr/>
        <a:lstStyle/>
        <a:p>
          <a:r>
            <a:rPr lang="es-GT">
              <a:solidFill>
                <a:srgbClr val="7030A0"/>
              </a:solidFill>
            </a:rPr>
            <a:t>Mama</a:t>
          </a:r>
        </a:p>
      </dgm:t>
    </dgm:pt>
    <dgm:pt modelId="{09A6AF95-BF34-4CCA-93AB-C386D893EFC9}" type="parTrans" cxnId="{CFC9CC09-6CAB-4733-895F-DFAA9505DF11}">
      <dgm:prSet/>
      <dgm:spPr/>
      <dgm:t>
        <a:bodyPr/>
        <a:lstStyle/>
        <a:p>
          <a:endParaRPr lang="es-GT"/>
        </a:p>
      </dgm:t>
    </dgm:pt>
    <dgm:pt modelId="{0A80EC7B-3B02-4C2D-8D31-44A18B844494}" type="sibTrans" cxnId="{CFC9CC09-6CAB-4733-895F-DFAA9505DF11}">
      <dgm:prSet/>
      <dgm:spPr/>
      <dgm:t>
        <a:bodyPr/>
        <a:lstStyle/>
        <a:p>
          <a:endParaRPr lang="es-GT"/>
        </a:p>
      </dgm:t>
    </dgm:pt>
    <dgm:pt modelId="{462C3C87-2D93-4A06-AB25-BE168CFB2436}">
      <dgm:prSet phldrT="[Texto]"/>
      <dgm:spPr/>
      <dgm:t>
        <a:bodyPr/>
        <a:lstStyle/>
        <a:p>
          <a:r>
            <a:rPr lang="es-GT">
              <a:solidFill>
                <a:srgbClr val="7030A0"/>
              </a:solidFill>
            </a:rPr>
            <a:t>Tio</a:t>
          </a:r>
        </a:p>
      </dgm:t>
    </dgm:pt>
    <dgm:pt modelId="{A4BD5B38-54B3-476B-A2EE-E0DB9A302D68}" type="parTrans" cxnId="{D35DB165-ECC5-4127-B636-9378C1BB378F}">
      <dgm:prSet/>
      <dgm:spPr/>
      <dgm:t>
        <a:bodyPr/>
        <a:lstStyle/>
        <a:p>
          <a:endParaRPr lang="es-GT"/>
        </a:p>
      </dgm:t>
    </dgm:pt>
    <dgm:pt modelId="{3E82AE0A-C473-41CF-B1DA-F181B0ED2C21}" type="sibTrans" cxnId="{D35DB165-ECC5-4127-B636-9378C1BB378F}">
      <dgm:prSet/>
      <dgm:spPr/>
      <dgm:t>
        <a:bodyPr/>
        <a:lstStyle/>
        <a:p>
          <a:endParaRPr lang="es-GT"/>
        </a:p>
      </dgm:t>
    </dgm:pt>
    <dgm:pt modelId="{052A3509-A9C5-4502-8FD5-7CAB019D032C}">
      <dgm:prSet phldrT="[Texto]"/>
      <dgm:spPr/>
      <dgm:t>
        <a:bodyPr/>
        <a:lstStyle/>
        <a:p>
          <a:r>
            <a:rPr lang="es-GT">
              <a:solidFill>
                <a:srgbClr val="7030A0"/>
              </a:solidFill>
            </a:rPr>
            <a:t>Hermana</a:t>
          </a:r>
        </a:p>
      </dgm:t>
    </dgm:pt>
    <dgm:pt modelId="{E3F8C69B-22B9-4C9C-88E2-80A596DC6B3D}" type="parTrans" cxnId="{1B8AC566-0154-403D-88D0-881CFF3EF7F9}">
      <dgm:prSet/>
      <dgm:spPr/>
      <dgm:t>
        <a:bodyPr/>
        <a:lstStyle/>
        <a:p>
          <a:endParaRPr lang="es-GT"/>
        </a:p>
      </dgm:t>
    </dgm:pt>
    <dgm:pt modelId="{58257522-5551-4523-9E87-7E3AC957DFD0}" type="sibTrans" cxnId="{1B8AC566-0154-403D-88D0-881CFF3EF7F9}">
      <dgm:prSet/>
      <dgm:spPr/>
      <dgm:t>
        <a:bodyPr/>
        <a:lstStyle/>
        <a:p>
          <a:endParaRPr lang="es-GT"/>
        </a:p>
      </dgm:t>
    </dgm:pt>
    <dgm:pt modelId="{7639B644-72A2-4DF1-9C9F-E23DEAE7C471}">
      <dgm:prSet phldrT="[Texto]"/>
      <dgm:spPr/>
      <dgm:t>
        <a:bodyPr/>
        <a:lstStyle/>
        <a:p>
          <a:r>
            <a:rPr lang="es-GT">
              <a:solidFill>
                <a:srgbClr val="7030A0"/>
              </a:solidFill>
            </a:rPr>
            <a:t>Abuelos</a:t>
          </a:r>
        </a:p>
      </dgm:t>
    </dgm:pt>
    <dgm:pt modelId="{51B36134-ABEB-4CE8-AEA9-AAD8EA1E7CD5}" type="parTrans" cxnId="{12F338DA-9E3E-4566-AD9F-A1826A294294}">
      <dgm:prSet/>
      <dgm:spPr/>
      <dgm:t>
        <a:bodyPr/>
        <a:lstStyle/>
        <a:p>
          <a:endParaRPr lang="es-GT"/>
        </a:p>
      </dgm:t>
    </dgm:pt>
    <dgm:pt modelId="{92FDBB2D-C39D-420C-895F-088A3A2E5A08}" type="sibTrans" cxnId="{12F338DA-9E3E-4566-AD9F-A1826A294294}">
      <dgm:prSet/>
      <dgm:spPr/>
      <dgm:t>
        <a:bodyPr/>
        <a:lstStyle/>
        <a:p>
          <a:endParaRPr lang="es-GT"/>
        </a:p>
      </dgm:t>
    </dgm:pt>
    <dgm:pt modelId="{4DC899C1-A5E3-4904-ADC5-0AE8B2C52D94}" type="pres">
      <dgm:prSet presAssocID="{1A703F51-7867-4FF0-AA66-570DC556448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06624F9-D823-4497-AAA1-72A09A91F2DF}" type="pres">
      <dgm:prSet presAssocID="{AFF0F58E-87A5-4B53-ACDA-2095238CB2E8}" presName="hierRoot1" presStyleCnt="0">
        <dgm:presLayoutVars>
          <dgm:hierBranch val="init"/>
        </dgm:presLayoutVars>
      </dgm:prSet>
      <dgm:spPr/>
    </dgm:pt>
    <dgm:pt modelId="{11750758-904A-418D-8A05-F1715AF2226E}" type="pres">
      <dgm:prSet presAssocID="{AFF0F58E-87A5-4B53-ACDA-2095238CB2E8}" presName="rootComposite1" presStyleCnt="0"/>
      <dgm:spPr/>
    </dgm:pt>
    <dgm:pt modelId="{DCC15FC5-7CC8-4E78-B54F-896086033C57}" type="pres">
      <dgm:prSet presAssocID="{AFF0F58E-87A5-4B53-ACDA-2095238CB2E8}" presName="rootText1" presStyleLbl="node0" presStyleIdx="0" presStyleCnt="1" custLinFactNeighborX="116" custLinFactNeighborY="3140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53D907CD-FCDE-4B16-9AD8-AE86A325350B}" type="pres">
      <dgm:prSet presAssocID="{AFF0F58E-87A5-4B53-ACDA-2095238CB2E8}" presName="rootConnector1" presStyleLbl="node1" presStyleIdx="0" presStyleCnt="0"/>
      <dgm:spPr/>
    </dgm:pt>
    <dgm:pt modelId="{01278FB7-D8B2-4445-8513-875CB8C91402}" type="pres">
      <dgm:prSet presAssocID="{AFF0F58E-87A5-4B53-ACDA-2095238CB2E8}" presName="hierChild2" presStyleCnt="0"/>
      <dgm:spPr/>
    </dgm:pt>
    <dgm:pt modelId="{B855D20C-FD48-4BE2-B6D6-2CD037A6CAA8}" type="pres">
      <dgm:prSet presAssocID="{A4BD5B38-54B3-476B-A2EE-E0DB9A302D68}" presName="Name37" presStyleLbl="parChTrans1D2" presStyleIdx="0" presStyleCnt="4"/>
      <dgm:spPr/>
    </dgm:pt>
    <dgm:pt modelId="{8BFA95A0-690C-4B51-906D-526944D5D102}" type="pres">
      <dgm:prSet presAssocID="{462C3C87-2D93-4A06-AB25-BE168CFB2436}" presName="hierRoot2" presStyleCnt="0">
        <dgm:presLayoutVars>
          <dgm:hierBranch val="init"/>
        </dgm:presLayoutVars>
      </dgm:prSet>
      <dgm:spPr/>
    </dgm:pt>
    <dgm:pt modelId="{478BC6F2-E8CC-485C-A17E-9D84C5D9A73F}" type="pres">
      <dgm:prSet presAssocID="{462C3C87-2D93-4A06-AB25-BE168CFB2436}" presName="rootComposite" presStyleCnt="0"/>
      <dgm:spPr/>
    </dgm:pt>
    <dgm:pt modelId="{435681DE-DC5F-491E-AD10-21609D355FED}" type="pres">
      <dgm:prSet presAssocID="{462C3C87-2D93-4A06-AB25-BE168CFB2436}" presName="rootText" presStyleLbl="node2" presStyleIdx="0" presStyleCnt="3">
        <dgm:presLayoutVars>
          <dgm:chPref val="3"/>
        </dgm:presLayoutVars>
      </dgm:prSet>
      <dgm:spPr/>
    </dgm:pt>
    <dgm:pt modelId="{9D584E32-E38E-4619-BD72-0EC02B30DAEC}" type="pres">
      <dgm:prSet presAssocID="{462C3C87-2D93-4A06-AB25-BE168CFB2436}" presName="rootConnector" presStyleLbl="node2" presStyleIdx="0" presStyleCnt="3"/>
      <dgm:spPr/>
    </dgm:pt>
    <dgm:pt modelId="{E50536F5-E329-4235-AF79-413A2A2F27E3}" type="pres">
      <dgm:prSet presAssocID="{462C3C87-2D93-4A06-AB25-BE168CFB2436}" presName="hierChild4" presStyleCnt="0"/>
      <dgm:spPr/>
    </dgm:pt>
    <dgm:pt modelId="{B5D1C939-25E6-48E6-8E2F-A9D821F4DDD2}" type="pres">
      <dgm:prSet presAssocID="{462C3C87-2D93-4A06-AB25-BE168CFB2436}" presName="hierChild5" presStyleCnt="0"/>
      <dgm:spPr/>
    </dgm:pt>
    <dgm:pt modelId="{65E81D01-BD9C-440A-BDE5-FFFCD02A14D2}" type="pres">
      <dgm:prSet presAssocID="{E3F8C69B-22B9-4C9C-88E2-80A596DC6B3D}" presName="Name37" presStyleLbl="parChTrans1D2" presStyleIdx="1" presStyleCnt="4"/>
      <dgm:spPr/>
    </dgm:pt>
    <dgm:pt modelId="{AD71D644-13E3-4C57-BD93-3AE1FC34B8FC}" type="pres">
      <dgm:prSet presAssocID="{052A3509-A9C5-4502-8FD5-7CAB019D032C}" presName="hierRoot2" presStyleCnt="0">
        <dgm:presLayoutVars>
          <dgm:hierBranch val="init"/>
        </dgm:presLayoutVars>
      </dgm:prSet>
      <dgm:spPr/>
    </dgm:pt>
    <dgm:pt modelId="{807D0DEA-6411-4363-A346-5F98CC3F98ED}" type="pres">
      <dgm:prSet presAssocID="{052A3509-A9C5-4502-8FD5-7CAB019D032C}" presName="rootComposite" presStyleCnt="0"/>
      <dgm:spPr/>
    </dgm:pt>
    <dgm:pt modelId="{15535836-4479-405A-9F25-2DAD49A1D42B}" type="pres">
      <dgm:prSet presAssocID="{052A3509-A9C5-4502-8FD5-7CAB019D032C}" presName="rootText" presStyleLbl="node2" presStyleIdx="1" presStyleCnt="3" custLinFactNeighborX="1326" custLinFactNeighborY="13258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2A98CAE7-7108-4B09-9C25-C27847946E4E}" type="pres">
      <dgm:prSet presAssocID="{052A3509-A9C5-4502-8FD5-7CAB019D032C}" presName="rootConnector" presStyleLbl="node2" presStyleIdx="1" presStyleCnt="3"/>
      <dgm:spPr/>
    </dgm:pt>
    <dgm:pt modelId="{A061582D-CF9E-4A18-8829-E52A19E9F636}" type="pres">
      <dgm:prSet presAssocID="{052A3509-A9C5-4502-8FD5-7CAB019D032C}" presName="hierChild4" presStyleCnt="0"/>
      <dgm:spPr/>
    </dgm:pt>
    <dgm:pt modelId="{D667F292-4929-4745-957D-1DFDDD69D182}" type="pres">
      <dgm:prSet presAssocID="{052A3509-A9C5-4502-8FD5-7CAB019D032C}" presName="hierChild5" presStyleCnt="0"/>
      <dgm:spPr/>
    </dgm:pt>
    <dgm:pt modelId="{6F1DDD56-DEE6-4096-ABF0-4CE0E5258982}" type="pres">
      <dgm:prSet presAssocID="{51B36134-ABEB-4CE8-AEA9-AAD8EA1E7CD5}" presName="Name37" presStyleLbl="parChTrans1D2" presStyleIdx="2" presStyleCnt="4"/>
      <dgm:spPr/>
    </dgm:pt>
    <dgm:pt modelId="{B203FFF7-1A88-4924-9B5F-437B6BD47256}" type="pres">
      <dgm:prSet presAssocID="{7639B644-72A2-4DF1-9C9F-E23DEAE7C471}" presName="hierRoot2" presStyleCnt="0">
        <dgm:presLayoutVars>
          <dgm:hierBranch val="init"/>
        </dgm:presLayoutVars>
      </dgm:prSet>
      <dgm:spPr/>
    </dgm:pt>
    <dgm:pt modelId="{050ED57B-D0A3-43EE-89DF-0185D79920F1}" type="pres">
      <dgm:prSet presAssocID="{7639B644-72A2-4DF1-9C9F-E23DEAE7C471}" presName="rootComposite" presStyleCnt="0"/>
      <dgm:spPr/>
    </dgm:pt>
    <dgm:pt modelId="{860A706A-F20B-4647-8A0B-8371FEEFA12C}" type="pres">
      <dgm:prSet presAssocID="{7639B644-72A2-4DF1-9C9F-E23DEAE7C471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90A5E662-73F9-42D6-965E-5AD0E772F165}" type="pres">
      <dgm:prSet presAssocID="{7639B644-72A2-4DF1-9C9F-E23DEAE7C471}" presName="rootConnector" presStyleLbl="node2" presStyleIdx="2" presStyleCnt="3"/>
      <dgm:spPr/>
    </dgm:pt>
    <dgm:pt modelId="{703799DD-3D13-427A-A186-E2CA1C8CB5FE}" type="pres">
      <dgm:prSet presAssocID="{7639B644-72A2-4DF1-9C9F-E23DEAE7C471}" presName="hierChild4" presStyleCnt="0"/>
      <dgm:spPr/>
    </dgm:pt>
    <dgm:pt modelId="{0CEF2B86-6566-48F2-9616-25BBB9E260B2}" type="pres">
      <dgm:prSet presAssocID="{7639B644-72A2-4DF1-9C9F-E23DEAE7C471}" presName="hierChild5" presStyleCnt="0"/>
      <dgm:spPr/>
    </dgm:pt>
    <dgm:pt modelId="{8CF2339B-444B-4023-820D-1AE95A4E9DFA}" type="pres">
      <dgm:prSet presAssocID="{AFF0F58E-87A5-4B53-ACDA-2095238CB2E8}" presName="hierChild3" presStyleCnt="0"/>
      <dgm:spPr/>
    </dgm:pt>
    <dgm:pt modelId="{205CEFB6-0EFE-4DF2-A6A6-2B38E22AE03E}" type="pres">
      <dgm:prSet presAssocID="{09A6AF95-BF34-4CCA-93AB-C386D893EFC9}" presName="Name111" presStyleLbl="parChTrans1D2" presStyleIdx="3" presStyleCnt="4"/>
      <dgm:spPr/>
    </dgm:pt>
    <dgm:pt modelId="{981E7473-B270-48E2-9392-3CD88B405240}" type="pres">
      <dgm:prSet presAssocID="{519BDA23-F6B3-4CD2-8242-238864F6892D}" presName="hierRoot3" presStyleCnt="0">
        <dgm:presLayoutVars>
          <dgm:hierBranch val="init"/>
        </dgm:presLayoutVars>
      </dgm:prSet>
      <dgm:spPr/>
    </dgm:pt>
    <dgm:pt modelId="{F66FC3DC-A714-44C4-9392-E7F265C14528}" type="pres">
      <dgm:prSet presAssocID="{519BDA23-F6B3-4CD2-8242-238864F6892D}" presName="rootComposite3" presStyleCnt="0"/>
      <dgm:spPr/>
    </dgm:pt>
    <dgm:pt modelId="{7CA39ABB-0704-4391-BAC8-FB0584803EA4}" type="pres">
      <dgm:prSet presAssocID="{519BDA23-F6B3-4CD2-8242-238864F6892D}" presName="rootText3" presStyleLbl="asst1" presStyleIdx="0" presStyleCnt="1">
        <dgm:presLayoutVars>
          <dgm:chPref val="3"/>
        </dgm:presLayoutVars>
      </dgm:prSet>
      <dgm:spPr/>
    </dgm:pt>
    <dgm:pt modelId="{F7797E96-04F0-461B-82FA-42FAA5041D34}" type="pres">
      <dgm:prSet presAssocID="{519BDA23-F6B3-4CD2-8242-238864F6892D}" presName="rootConnector3" presStyleLbl="asst1" presStyleIdx="0" presStyleCnt="1"/>
      <dgm:spPr/>
    </dgm:pt>
    <dgm:pt modelId="{9D6B488C-A519-422C-918C-2115123A1BE3}" type="pres">
      <dgm:prSet presAssocID="{519BDA23-F6B3-4CD2-8242-238864F6892D}" presName="hierChild6" presStyleCnt="0"/>
      <dgm:spPr/>
    </dgm:pt>
    <dgm:pt modelId="{AB399035-4920-47AE-9A1C-40DF83B245CE}" type="pres">
      <dgm:prSet presAssocID="{519BDA23-F6B3-4CD2-8242-238864F6892D}" presName="hierChild7" presStyleCnt="0"/>
      <dgm:spPr/>
    </dgm:pt>
  </dgm:ptLst>
  <dgm:cxnLst>
    <dgm:cxn modelId="{4B7A0761-AFF7-4EA7-816B-BFBDFCC6D34E}" type="presOf" srcId="{1A703F51-7867-4FF0-AA66-570DC5564483}" destId="{4DC899C1-A5E3-4904-ADC5-0AE8B2C52D94}" srcOrd="0" destOrd="0" presId="urn:microsoft.com/office/officeart/2005/8/layout/orgChart1"/>
    <dgm:cxn modelId="{5566F54D-7AB8-40EF-AB1C-BFA97C2F887B}" type="presOf" srcId="{052A3509-A9C5-4502-8FD5-7CAB019D032C}" destId="{2A98CAE7-7108-4B09-9C25-C27847946E4E}" srcOrd="1" destOrd="0" presId="urn:microsoft.com/office/officeart/2005/8/layout/orgChart1"/>
    <dgm:cxn modelId="{F8B6BA5D-6C0C-45B0-A904-B19F24F7D879}" type="presOf" srcId="{51B36134-ABEB-4CE8-AEA9-AAD8EA1E7CD5}" destId="{6F1DDD56-DEE6-4096-ABF0-4CE0E5258982}" srcOrd="0" destOrd="0" presId="urn:microsoft.com/office/officeart/2005/8/layout/orgChart1"/>
    <dgm:cxn modelId="{CFC9CC09-6CAB-4733-895F-DFAA9505DF11}" srcId="{AFF0F58E-87A5-4B53-ACDA-2095238CB2E8}" destId="{519BDA23-F6B3-4CD2-8242-238864F6892D}" srcOrd="0" destOrd="0" parTransId="{09A6AF95-BF34-4CCA-93AB-C386D893EFC9}" sibTransId="{0A80EC7B-3B02-4C2D-8D31-44A18B844494}"/>
    <dgm:cxn modelId="{04FBECB2-A16E-438D-94D0-4BE82413A8B6}" srcId="{1A703F51-7867-4FF0-AA66-570DC5564483}" destId="{AFF0F58E-87A5-4B53-ACDA-2095238CB2E8}" srcOrd="0" destOrd="0" parTransId="{F7805192-1CCA-4FE2-AB84-97557B66D451}" sibTransId="{0F9148B8-E49B-40F5-AA8A-4FC46A716DB2}"/>
    <dgm:cxn modelId="{FAD7DA0A-4BB4-45E5-9BE3-8B016E605D01}" type="presOf" srcId="{09A6AF95-BF34-4CCA-93AB-C386D893EFC9}" destId="{205CEFB6-0EFE-4DF2-A6A6-2B38E22AE03E}" srcOrd="0" destOrd="0" presId="urn:microsoft.com/office/officeart/2005/8/layout/orgChart1"/>
    <dgm:cxn modelId="{14B06BCF-6233-4CFE-82CC-281D636F92E5}" type="presOf" srcId="{462C3C87-2D93-4A06-AB25-BE168CFB2436}" destId="{9D584E32-E38E-4619-BD72-0EC02B30DAEC}" srcOrd="1" destOrd="0" presId="urn:microsoft.com/office/officeart/2005/8/layout/orgChart1"/>
    <dgm:cxn modelId="{1379112D-9BC6-4A52-8DD2-D8EF3E0190AE}" type="presOf" srcId="{7639B644-72A2-4DF1-9C9F-E23DEAE7C471}" destId="{90A5E662-73F9-42D6-965E-5AD0E772F165}" srcOrd="1" destOrd="0" presId="urn:microsoft.com/office/officeart/2005/8/layout/orgChart1"/>
    <dgm:cxn modelId="{D3606EFC-BABB-40B8-828F-19BFE35FE510}" type="presOf" srcId="{052A3509-A9C5-4502-8FD5-7CAB019D032C}" destId="{15535836-4479-405A-9F25-2DAD49A1D42B}" srcOrd="0" destOrd="0" presId="urn:microsoft.com/office/officeart/2005/8/layout/orgChart1"/>
    <dgm:cxn modelId="{1B8AC566-0154-403D-88D0-881CFF3EF7F9}" srcId="{AFF0F58E-87A5-4B53-ACDA-2095238CB2E8}" destId="{052A3509-A9C5-4502-8FD5-7CAB019D032C}" srcOrd="2" destOrd="0" parTransId="{E3F8C69B-22B9-4C9C-88E2-80A596DC6B3D}" sibTransId="{58257522-5551-4523-9E87-7E3AC957DFD0}"/>
    <dgm:cxn modelId="{ED8FDD9A-240A-4265-85CA-93EDB15F7E34}" type="presOf" srcId="{A4BD5B38-54B3-476B-A2EE-E0DB9A302D68}" destId="{B855D20C-FD48-4BE2-B6D6-2CD037A6CAA8}" srcOrd="0" destOrd="0" presId="urn:microsoft.com/office/officeart/2005/8/layout/orgChart1"/>
    <dgm:cxn modelId="{78BD3192-2E17-46FE-9583-BF4289A318D8}" type="presOf" srcId="{519BDA23-F6B3-4CD2-8242-238864F6892D}" destId="{F7797E96-04F0-461B-82FA-42FAA5041D34}" srcOrd="1" destOrd="0" presId="urn:microsoft.com/office/officeart/2005/8/layout/orgChart1"/>
    <dgm:cxn modelId="{5F258BAB-4A7A-430D-A3E6-65B03F277F6D}" type="presOf" srcId="{462C3C87-2D93-4A06-AB25-BE168CFB2436}" destId="{435681DE-DC5F-491E-AD10-21609D355FED}" srcOrd="0" destOrd="0" presId="urn:microsoft.com/office/officeart/2005/8/layout/orgChart1"/>
    <dgm:cxn modelId="{20FAEA19-3B06-4390-A434-64C8C3F500AC}" type="presOf" srcId="{E3F8C69B-22B9-4C9C-88E2-80A596DC6B3D}" destId="{65E81D01-BD9C-440A-BDE5-FFFCD02A14D2}" srcOrd="0" destOrd="0" presId="urn:microsoft.com/office/officeart/2005/8/layout/orgChart1"/>
    <dgm:cxn modelId="{D1F6236E-6652-44CA-9E7C-471332CB4F4E}" type="presOf" srcId="{519BDA23-F6B3-4CD2-8242-238864F6892D}" destId="{7CA39ABB-0704-4391-BAC8-FB0584803EA4}" srcOrd="0" destOrd="0" presId="urn:microsoft.com/office/officeart/2005/8/layout/orgChart1"/>
    <dgm:cxn modelId="{6937A53D-E9CA-483F-BC46-9A20A3BE1449}" type="presOf" srcId="{7639B644-72A2-4DF1-9C9F-E23DEAE7C471}" destId="{860A706A-F20B-4647-8A0B-8371FEEFA12C}" srcOrd="0" destOrd="0" presId="urn:microsoft.com/office/officeart/2005/8/layout/orgChart1"/>
    <dgm:cxn modelId="{438F5D39-F10A-41DD-8D07-BAA4ED8DA82E}" type="presOf" srcId="{AFF0F58E-87A5-4B53-ACDA-2095238CB2E8}" destId="{53D907CD-FCDE-4B16-9AD8-AE86A325350B}" srcOrd="1" destOrd="0" presId="urn:microsoft.com/office/officeart/2005/8/layout/orgChart1"/>
    <dgm:cxn modelId="{F0C205BA-52CD-4833-9A7D-BA5EFE12FDFA}" type="presOf" srcId="{AFF0F58E-87A5-4B53-ACDA-2095238CB2E8}" destId="{DCC15FC5-7CC8-4E78-B54F-896086033C57}" srcOrd="0" destOrd="0" presId="urn:microsoft.com/office/officeart/2005/8/layout/orgChart1"/>
    <dgm:cxn modelId="{D35DB165-ECC5-4127-B636-9378C1BB378F}" srcId="{AFF0F58E-87A5-4B53-ACDA-2095238CB2E8}" destId="{462C3C87-2D93-4A06-AB25-BE168CFB2436}" srcOrd="1" destOrd="0" parTransId="{A4BD5B38-54B3-476B-A2EE-E0DB9A302D68}" sibTransId="{3E82AE0A-C473-41CF-B1DA-F181B0ED2C21}"/>
    <dgm:cxn modelId="{12F338DA-9E3E-4566-AD9F-A1826A294294}" srcId="{AFF0F58E-87A5-4B53-ACDA-2095238CB2E8}" destId="{7639B644-72A2-4DF1-9C9F-E23DEAE7C471}" srcOrd="3" destOrd="0" parTransId="{51B36134-ABEB-4CE8-AEA9-AAD8EA1E7CD5}" sibTransId="{92FDBB2D-C39D-420C-895F-088A3A2E5A08}"/>
    <dgm:cxn modelId="{010A8404-3FB8-4BE3-8C19-12908101E571}" type="presParOf" srcId="{4DC899C1-A5E3-4904-ADC5-0AE8B2C52D94}" destId="{306624F9-D823-4497-AAA1-72A09A91F2DF}" srcOrd="0" destOrd="0" presId="urn:microsoft.com/office/officeart/2005/8/layout/orgChart1"/>
    <dgm:cxn modelId="{3EEF0DEF-376E-4B02-99B9-192DC5968137}" type="presParOf" srcId="{306624F9-D823-4497-AAA1-72A09A91F2DF}" destId="{11750758-904A-418D-8A05-F1715AF2226E}" srcOrd="0" destOrd="0" presId="urn:microsoft.com/office/officeart/2005/8/layout/orgChart1"/>
    <dgm:cxn modelId="{2F5746B4-F938-4B8E-96C4-369A560E0B01}" type="presParOf" srcId="{11750758-904A-418D-8A05-F1715AF2226E}" destId="{DCC15FC5-7CC8-4E78-B54F-896086033C57}" srcOrd="0" destOrd="0" presId="urn:microsoft.com/office/officeart/2005/8/layout/orgChart1"/>
    <dgm:cxn modelId="{7EE83581-E7E4-4436-A8F1-A23DD26E9EC3}" type="presParOf" srcId="{11750758-904A-418D-8A05-F1715AF2226E}" destId="{53D907CD-FCDE-4B16-9AD8-AE86A325350B}" srcOrd="1" destOrd="0" presId="urn:microsoft.com/office/officeart/2005/8/layout/orgChart1"/>
    <dgm:cxn modelId="{033BA064-F367-4B79-B3B4-5C11B4423354}" type="presParOf" srcId="{306624F9-D823-4497-AAA1-72A09A91F2DF}" destId="{01278FB7-D8B2-4445-8513-875CB8C91402}" srcOrd="1" destOrd="0" presId="urn:microsoft.com/office/officeart/2005/8/layout/orgChart1"/>
    <dgm:cxn modelId="{291F5C12-5857-4D21-9BDA-E1C0384C6FDB}" type="presParOf" srcId="{01278FB7-D8B2-4445-8513-875CB8C91402}" destId="{B855D20C-FD48-4BE2-B6D6-2CD037A6CAA8}" srcOrd="0" destOrd="0" presId="urn:microsoft.com/office/officeart/2005/8/layout/orgChart1"/>
    <dgm:cxn modelId="{3993E508-927C-4BA5-A5D8-C679A6D20D5F}" type="presParOf" srcId="{01278FB7-D8B2-4445-8513-875CB8C91402}" destId="{8BFA95A0-690C-4B51-906D-526944D5D102}" srcOrd="1" destOrd="0" presId="urn:microsoft.com/office/officeart/2005/8/layout/orgChart1"/>
    <dgm:cxn modelId="{7EF930F7-E5D4-4860-8610-BFEBA3309BD5}" type="presParOf" srcId="{8BFA95A0-690C-4B51-906D-526944D5D102}" destId="{478BC6F2-E8CC-485C-A17E-9D84C5D9A73F}" srcOrd="0" destOrd="0" presId="urn:microsoft.com/office/officeart/2005/8/layout/orgChart1"/>
    <dgm:cxn modelId="{6D3FFFC8-E5A0-4DF9-A854-C74767F37CDD}" type="presParOf" srcId="{478BC6F2-E8CC-485C-A17E-9D84C5D9A73F}" destId="{435681DE-DC5F-491E-AD10-21609D355FED}" srcOrd="0" destOrd="0" presId="urn:microsoft.com/office/officeart/2005/8/layout/orgChart1"/>
    <dgm:cxn modelId="{A872F72C-D27F-409C-92A1-94AC8A6B7C76}" type="presParOf" srcId="{478BC6F2-E8CC-485C-A17E-9D84C5D9A73F}" destId="{9D584E32-E38E-4619-BD72-0EC02B30DAEC}" srcOrd="1" destOrd="0" presId="urn:microsoft.com/office/officeart/2005/8/layout/orgChart1"/>
    <dgm:cxn modelId="{50854D2D-2EF0-45FC-8486-EAAD7A7AAE55}" type="presParOf" srcId="{8BFA95A0-690C-4B51-906D-526944D5D102}" destId="{E50536F5-E329-4235-AF79-413A2A2F27E3}" srcOrd="1" destOrd="0" presId="urn:microsoft.com/office/officeart/2005/8/layout/orgChart1"/>
    <dgm:cxn modelId="{99F9E3DB-129A-48D5-8C01-D162A64133F9}" type="presParOf" srcId="{8BFA95A0-690C-4B51-906D-526944D5D102}" destId="{B5D1C939-25E6-48E6-8E2F-A9D821F4DDD2}" srcOrd="2" destOrd="0" presId="urn:microsoft.com/office/officeart/2005/8/layout/orgChart1"/>
    <dgm:cxn modelId="{ADBA6FBB-3C96-4FC2-A951-B6EDF0309D14}" type="presParOf" srcId="{01278FB7-D8B2-4445-8513-875CB8C91402}" destId="{65E81D01-BD9C-440A-BDE5-FFFCD02A14D2}" srcOrd="2" destOrd="0" presId="urn:microsoft.com/office/officeart/2005/8/layout/orgChart1"/>
    <dgm:cxn modelId="{2930B03E-B52B-43C6-9DDD-FDC89AC213B2}" type="presParOf" srcId="{01278FB7-D8B2-4445-8513-875CB8C91402}" destId="{AD71D644-13E3-4C57-BD93-3AE1FC34B8FC}" srcOrd="3" destOrd="0" presId="urn:microsoft.com/office/officeart/2005/8/layout/orgChart1"/>
    <dgm:cxn modelId="{080C8D6D-F486-46E8-87B2-077BC2694284}" type="presParOf" srcId="{AD71D644-13E3-4C57-BD93-3AE1FC34B8FC}" destId="{807D0DEA-6411-4363-A346-5F98CC3F98ED}" srcOrd="0" destOrd="0" presId="urn:microsoft.com/office/officeart/2005/8/layout/orgChart1"/>
    <dgm:cxn modelId="{3BA80EDF-60DF-42FE-8B88-A040BE9C8DF2}" type="presParOf" srcId="{807D0DEA-6411-4363-A346-5F98CC3F98ED}" destId="{15535836-4479-405A-9F25-2DAD49A1D42B}" srcOrd="0" destOrd="0" presId="urn:microsoft.com/office/officeart/2005/8/layout/orgChart1"/>
    <dgm:cxn modelId="{5946828C-C17E-43DD-BB65-5913CBCEAD85}" type="presParOf" srcId="{807D0DEA-6411-4363-A346-5F98CC3F98ED}" destId="{2A98CAE7-7108-4B09-9C25-C27847946E4E}" srcOrd="1" destOrd="0" presId="urn:microsoft.com/office/officeart/2005/8/layout/orgChart1"/>
    <dgm:cxn modelId="{231B764B-2252-491C-8ED3-E9273FB0DC67}" type="presParOf" srcId="{AD71D644-13E3-4C57-BD93-3AE1FC34B8FC}" destId="{A061582D-CF9E-4A18-8829-E52A19E9F636}" srcOrd="1" destOrd="0" presId="urn:microsoft.com/office/officeart/2005/8/layout/orgChart1"/>
    <dgm:cxn modelId="{13A29A0C-0AAF-4FE2-989E-D7893649176D}" type="presParOf" srcId="{AD71D644-13E3-4C57-BD93-3AE1FC34B8FC}" destId="{D667F292-4929-4745-957D-1DFDDD69D182}" srcOrd="2" destOrd="0" presId="urn:microsoft.com/office/officeart/2005/8/layout/orgChart1"/>
    <dgm:cxn modelId="{3FF6ACF1-E95B-4D24-8953-683E8833AC5A}" type="presParOf" srcId="{01278FB7-D8B2-4445-8513-875CB8C91402}" destId="{6F1DDD56-DEE6-4096-ABF0-4CE0E5258982}" srcOrd="4" destOrd="0" presId="urn:microsoft.com/office/officeart/2005/8/layout/orgChart1"/>
    <dgm:cxn modelId="{E0475FA3-1B1C-40D3-90B9-626E258382A7}" type="presParOf" srcId="{01278FB7-D8B2-4445-8513-875CB8C91402}" destId="{B203FFF7-1A88-4924-9B5F-437B6BD47256}" srcOrd="5" destOrd="0" presId="urn:microsoft.com/office/officeart/2005/8/layout/orgChart1"/>
    <dgm:cxn modelId="{C459FE76-35CB-4E48-9CFF-B7FF08DBD25D}" type="presParOf" srcId="{B203FFF7-1A88-4924-9B5F-437B6BD47256}" destId="{050ED57B-D0A3-43EE-89DF-0185D79920F1}" srcOrd="0" destOrd="0" presId="urn:microsoft.com/office/officeart/2005/8/layout/orgChart1"/>
    <dgm:cxn modelId="{FA34733E-0B03-4747-9546-591DB05D49FC}" type="presParOf" srcId="{050ED57B-D0A3-43EE-89DF-0185D79920F1}" destId="{860A706A-F20B-4647-8A0B-8371FEEFA12C}" srcOrd="0" destOrd="0" presId="urn:microsoft.com/office/officeart/2005/8/layout/orgChart1"/>
    <dgm:cxn modelId="{0137298B-1F27-4DF1-BFEA-BBB48778E919}" type="presParOf" srcId="{050ED57B-D0A3-43EE-89DF-0185D79920F1}" destId="{90A5E662-73F9-42D6-965E-5AD0E772F165}" srcOrd="1" destOrd="0" presId="urn:microsoft.com/office/officeart/2005/8/layout/orgChart1"/>
    <dgm:cxn modelId="{FFC00BDE-D0E3-45B0-A95C-3DC121360485}" type="presParOf" srcId="{B203FFF7-1A88-4924-9B5F-437B6BD47256}" destId="{703799DD-3D13-427A-A186-E2CA1C8CB5FE}" srcOrd="1" destOrd="0" presId="urn:microsoft.com/office/officeart/2005/8/layout/orgChart1"/>
    <dgm:cxn modelId="{E3E59EE3-84A2-4496-AAD6-825BACFE762D}" type="presParOf" srcId="{B203FFF7-1A88-4924-9B5F-437B6BD47256}" destId="{0CEF2B86-6566-48F2-9616-25BBB9E260B2}" srcOrd="2" destOrd="0" presId="urn:microsoft.com/office/officeart/2005/8/layout/orgChart1"/>
    <dgm:cxn modelId="{A165923E-00AC-4D4E-9E36-D5FCCABCC1E9}" type="presParOf" srcId="{306624F9-D823-4497-AAA1-72A09A91F2DF}" destId="{8CF2339B-444B-4023-820D-1AE95A4E9DFA}" srcOrd="2" destOrd="0" presId="urn:microsoft.com/office/officeart/2005/8/layout/orgChart1"/>
    <dgm:cxn modelId="{5F2CB4A7-8E13-45F6-AF29-8B7DDE0DCBC5}" type="presParOf" srcId="{8CF2339B-444B-4023-820D-1AE95A4E9DFA}" destId="{205CEFB6-0EFE-4DF2-A6A6-2B38E22AE03E}" srcOrd="0" destOrd="0" presId="urn:microsoft.com/office/officeart/2005/8/layout/orgChart1"/>
    <dgm:cxn modelId="{43958A35-F64F-4B4E-A337-434BC8768AF5}" type="presParOf" srcId="{8CF2339B-444B-4023-820D-1AE95A4E9DFA}" destId="{981E7473-B270-48E2-9392-3CD88B405240}" srcOrd="1" destOrd="0" presId="urn:microsoft.com/office/officeart/2005/8/layout/orgChart1"/>
    <dgm:cxn modelId="{87A36146-71EC-48E5-90DD-6BC147E58262}" type="presParOf" srcId="{981E7473-B270-48E2-9392-3CD88B405240}" destId="{F66FC3DC-A714-44C4-9392-E7F265C14528}" srcOrd="0" destOrd="0" presId="urn:microsoft.com/office/officeart/2005/8/layout/orgChart1"/>
    <dgm:cxn modelId="{8A74DA5C-9495-45A1-A630-D031787BE3E0}" type="presParOf" srcId="{F66FC3DC-A714-44C4-9392-E7F265C14528}" destId="{7CA39ABB-0704-4391-BAC8-FB0584803EA4}" srcOrd="0" destOrd="0" presId="urn:microsoft.com/office/officeart/2005/8/layout/orgChart1"/>
    <dgm:cxn modelId="{654D9704-E40A-4515-A195-3034BD79100A}" type="presParOf" srcId="{F66FC3DC-A714-44C4-9392-E7F265C14528}" destId="{F7797E96-04F0-461B-82FA-42FAA5041D34}" srcOrd="1" destOrd="0" presId="urn:microsoft.com/office/officeart/2005/8/layout/orgChart1"/>
    <dgm:cxn modelId="{788F78EE-E342-4255-8B7D-F1C512788925}" type="presParOf" srcId="{981E7473-B270-48E2-9392-3CD88B405240}" destId="{9D6B488C-A519-422C-918C-2115123A1BE3}" srcOrd="1" destOrd="0" presId="urn:microsoft.com/office/officeart/2005/8/layout/orgChart1"/>
    <dgm:cxn modelId="{20543338-3B80-4239-B02F-557BCEC4930F}" type="presParOf" srcId="{981E7473-B270-48E2-9392-3CD88B405240}" destId="{AB399035-4920-47AE-9A1C-40DF83B245CE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5CEFB6-0EFE-4DF2-A6A6-2B38E22AE03E}">
      <dsp:nvSpPr>
        <dsp:cNvPr id="0" name=""/>
        <dsp:cNvSpPr/>
      </dsp:nvSpPr>
      <dsp:spPr>
        <a:xfrm>
          <a:off x="2098321" y="608725"/>
          <a:ext cx="125117" cy="523641"/>
        </a:xfrm>
        <a:custGeom>
          <a:avLst/>
          <a:gdLst/>
          <a:ahLst/>
          <a:cxnLst/>
          <a:rect l="0" t="0" r="0" b="0"/>
          <a:pathLst>
            <a:path>
              <a:moveTo>
                <a:pt x="125117" y="0"/>
              </a:moveTo>
              <a:lnTo>
                <a:pt x="125117" y="523641"/>
              </a:lnTo>
              <a:lnTo>
                <a:pt x="0" y="52364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1DDD56-DEE6-4096-ABF0-4CE0E5258982}">
      <dsp:nvSpPr>
        <dsp:cNvPr id="0" name=""/>
        <dsp:cNvSpPr/>
      </dsp:nvSpPr>
      <dsp:spPr>
        <a:xfrm>
          <a:off x="2223439" y="608725"/>
          <a:ext cx="1424711" cy="10657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2036"/>
              </a:lnTo>
              <a:lnTo>
                <a:pt x="1424711" y="942036"/>
              </a:lnTo>
              <a:lnTo>
                <a:pt x="1424711" y="106578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E81D01-BD9C-440A-BDE5-FFFCD02A14D2}">
      <dsp:nvSpPr>
        <dsp:cNvPr id="0" name=""/>
        <dsp:cNvSpPr/>
      </dsp:nvSpPr>
      <dsp:spPr>
        <a:xfrm>
          <a:off x="2177719" y="608725"/>
          <a:ext cx="91440" cy="1066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42970"/>
              </a:lnTo>
              <a:lnTo>
                <a:pt x="59980" y="942970"/>
              </a:lnTo>
              <a:lnTo>
                <a:pt x="59980" y="1066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55D20C-FD48-4BE2-B6D6-2CD037A6CAA8}">
      <dsp:nvSpPr>
        <dsp:cNvPr id="0" name=""/>
        <dsp:cNvSpPr/>
      </dsp:nvSpPr>
      <dsp:spPr>
        <a:xfrm>
          <a:off x="795993" y="608725"/>
          <a:ext cx="1427445" cy="1065787"/>
        </a:xfrm>
        <a:custGeom>
          <a:avLst/>
          <a:gdLst/>
          <a:ahLst/>
          <a:cxnLst/>
          <a:rect l="0" t="0" r="0" b="0"/>
          <a:pathLst>
            <a:path>
              <a:moveTo>
                <a:pt x="1427445" y="0"/>
              </a:moveTo>
              <a:lnTo>
                <a:pt x="1427445" y="942036"/>
              </a:lnTo>
              <a:lnTo>
                <a:pt x="0" y="942036"/>
              </a:lnTo>
              <a:lnTo>
                <a:pt x="0" y="106578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C15FC5-7CC8-4E78-B54F-896086033C57}">
      <dsp:nvSpPr>
        <dsp:cNvPr id="0" name=""/>
        <dsp:cNvSpPr/>
      </dsp:nvSpPr>
      <dsp:spPr>
        <a:xfrm>
          <a:off x="1634150" y="19437"/>
          <a:ext cx="1178577" cy="58928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400" kern="1200">
              <a:solidFill>
                <a:srgbClr val="7030A0"/>
              </a:solidFill>
            </a:rPr>
            <a:t>Papa</a:t>
          </a:r>
        </a:p>
      </dsp:txBody>
      <dsp:txXfrm>
        <a:off x="1634150" y="19437"/>
        <a:ext cx="1178577" cy="589288"/>
      </dsp:txXfrm>
    </dsp:sp>
    <dsp:sp modelId="{435681DE-DC5F-491E-AD10-21609D355FED}">
      <dsp:nvSpPr>
        <dsp:cNvPr id="0" name=""/>
        <dsp:cNvSpPr/>
      </dsp:nvSpPr>
      <dsp:spPr>
        <a:xfrm>
          <a:off x="206705" y="1674512"/>
          <a:ext cx="1178577" cy="58928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400" kern="1200">
              <a:solidFill>
                <a:srgbClr val="7030A0"/>
              </a:solidFill>
            </a:rPr>
            <a:t>Tio</a:t>
          </a:r>
        </a:p>
      </dsp:txBody>
      <dsp:txXfrm>
        <a:off x="206705" y="1674512"/>
        <a:ext cx="1178577" cy="589288"/>
      </dsp:txXfrm>
    </dsp:sp>
    <dsp:sp modelId="{15535836-4479-405A-9F25-2DAD49A1D42B}">
      <dsp:nvSpPr>
        <dsp:cNvPr id="0" name=""/>
        <dsp:cNvSpPr/>
      </dsp:nvSpPr>
      <dsp:spPr>
        <a:xfrm>
          <a:off x="1648411" y="1675446"/>
          <a:ext cx="1178577" cy="58928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400" kern="1200">
              <a:solidFill>
                <a:srgbClr val="7030A0"/>
              </a:solidFill>
            </a:rPr>
            <a:t>Hermana</a:t>
          </a:r>
        </a:p>
      </dsp:txBody>
      <dsp:txXfrm>
        <a:off x="1648411" y="1675446"/>
        <a:ext cx="1178577" cy="589288"/>
      </dsp:txXfrm>
    </dsp:sp>
    <dsp:sp modelId="{860A706A-F20B-4647-8A0B-8371FEEFA12C}">
      <dsp:nvSpPr>
        <dsp:cNvPr id="0" name=""/>
        <dsp:cNvSpPr/>
      </dsp:nvSpPr>
      <dsp:spPr>
        <a:xfrm>
          <a:off x="3058861" y="1674512"/>
          <a:ext cx="1178577" cy="58928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400" kern="1200">
              <a:solidFill>
                <a:srgbClr val="7030A0"/>
              </a:solidFill>
            </a:rPr>
            <a:t>Abuelos</a:t>
          </a:r>
        </a:p>
      </dsp:txBody>
      <dsp:txXfrm>
        <a:off x="3058861" y="1674512"/>
        <a:ext cx="1178577" cy="589288"/>
      </dsp:txXfrm>
    </dsp:sp>
    <dsp:sp modelId="{7CA39ABB-0704-4391-BAC8-FB0584803EA4}">
      <dsp:nvSpPr>
        <dsp:cNvPr id="0" name=""/>
        <dsp:cNvSpPr/>
      </dsp:nvSpPr>
      <dsp:spPr>
        <a:xfrm>
          <a:off x="919744" y="837723"/>
          <a:ext cx="1178577" cy="58928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400" kern="1200">
              <a:solidFill>
                <a:srgbClr val="7030A0"/>
              </a:solidFill>
            </a:rPr>
            <a:t>Mama</a:t>
          </a:r>
        </a:p>
      </dsp:txBody>
      <dsp:txXfrm>
        <a:off x="919744" y="837723"/>
        <a:ext cx="1178577" cy="5892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2025-08-27T13:48:00Z</dcterms:created>
  <dcterms:modified xsi:type="dcterms:W3CDTF">2025-08-27T14:11:00Z</dcterms:modified>
</cp:coreProperties>
</file>