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D0A" w:rsidRPr="00B14D0A" w:rsidRDefault="00B14D0A" w:rsidP="00B14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B14D0A">
        <w:rPr>
          <w:rFonts w:ascii="Times New Roman" w:eastAsia="Times New Roman" w:hAnsi="Times New Roman" w:cs="Times New Roman"/>
          <w:sz w:val="24"/>
          <w:szCs w:val="24"/>
          <w:lang w:eastAsia="es-GT"/>
        </w:rPr>
        <w:t>s</w:t>
      </w:r>
      <w:proofErr w:type="gramEnd"/>
      <w:r w:rsidRPr="00B14D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 computadora </w:t>
      </w:r>
    </w:p>
    <w:p w:rsidR="00B14D0A" w:rsidRPr="00B14D0A" w:rsidRDefault="00B14D0A" w:rsidP="00B14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14D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es un tipo de </w:t>
      </w:r>
      <w:hyperlink r:id="rId7" w:history="1">
        <w:r w:rsidRPr="00B14D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software malicioso</w:t>
        </w:r>
      </w:hyperlink>
      <w:r w:rsidRPr="00B14D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(malware) diseñado para infiltrarse en un dispositivo sin el consentimiento del usuario, replicarse y propagarse, causando daños como borrar datos, robar información o ralentizar el sistema. Se adjuntan a archivos o programas legítimos y se activan al ejecutarlos. </w:t>
      </w:r>
    </w:p>
    <w:p w:rsidR="00B14D0A" w:rsidRPr="00B14D0A" w:rsidRDefault="00B14D0A" w:rsidP="00B14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B14D0A">
        <w:rPr>
          <w:rFonts w:ascii="Times New Roman" w:eastAsia="Times New Roman" w:hAnsi="Times New Roman" w:cs="Times New Roman"/>
          <w:sz w:val="24"/>
          <w:szCs w:val="24"/>
          <w:lang w:eastAsia="es-GT"/>
        </w:rPr>
        <w:t>Aquí te detallamos los aspectos clave:</w:t>
      </w:r>
    </w:p>
    <w:p w:rsidR="007A10D0" w:rsidRDefault="00B14D0A">
      <w:r>
        <w:rPr>
          <w:noProof/>
          <w:lang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Un virus informático ataca a u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5C6EC" id="Rectángulo 1" o:spid="_x0000_s1026" alt="Un virus informático ataca a un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afBeXdQCAADj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GT"/>
        </w:rPr>
        <w:drawing>
          <wp:inline distT="0" distB="0" distL="0" distR="0">
            <wp:extent cx="5612130" cy="5612130"/>
            <wp:effectExtent l="0" t="0" r="7620" b="7620"/>
            <wp:docPr id="2" name="Imagen 2" descr="computadora virus o malware alerta vector ilustración, pla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utadora virus o malware alerta vector ilustración, plano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0D0" w:rsidRDefault="007A10D0">
      <w:r>
        <w:br w:type="page"/>
      </w:r>
    </w:p>
    <w:p w:rsidR="007A10D0" w:rsidRPr="007A10D0" w:rsidRDefault="007A10D0" w:rsidP="007A1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spellStart"/>
      <w:proofErr w:type="gramStart"/>
      <w:r w:rsidRPr="007A10D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lastRenderedPageBreak/>
        <w:t>ómo</w:t>
      </w:r>
      <w:proofErr w:type="spellEnd"/>
      <w:proofErr w:type="gramEnd"/>
      <w:r w:rsidRPr="007A10D0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protegernos de los virus informáticos?</w:t>
      </w:r>
    </w:p>
    <w:p w:rsidR="007A10D0" w:rsidRPr="007A10D0" w:rsidRDefault="007A10D0" w:rsidP="007A10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A10D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Hay que tener especial precaución con las redes sociales. ... </w:t>
      </w:r>
    </w:p>
    <w:p w:rsidR="007A10D0" w:rsidRPr="007A10D0" w:rsidRDefault="007A10D0" w:rsidP="007A10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A10D0">
        <w:rPr>
          <w:rFonts w:ascii="Times New Roman" w:eastAsia="Times New Roman" w:hAnsi="Times New Roman" w:cs="Times New Roman"/>
          <w:sz w:val="24"/>
          <w:szCs w:val="24"/>
          <w:lang w:eastAsia="es-GT"/>
        </w:rPr>
        <w:t>Cerrar el sitio web cuando el navegador te indique que no es un sitio seguro.</w:t>
      </w:r>
    </w:p>
    <w:p w:rsidR="007A10D0" w:rsidRPr="007A10D0" w:rsidRDefault="007A10D0" w:rsidP="007A10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A10D0">
        <w:rPr>
          <w:rFonts w:ascii="Times New Roman" w:eastAsia="Times New Roman" w:hAnsi="Times New Roman" w:cs="Times New Roman"/>
          <w:sz w:val="24"/>
          <w:szCs w:val="24"/>
          <w:lang w:eastAsia="es-GT"/>
        </w:rPr>
        <w:t>No aceptar archivos de contactos que no conozcas.</w:t>
      </w:r>
    </w:p>
    <w:p w:rsidR="007A10D0" w:rsidRPr="007A10D0" w:rsidRDefault="007A10D0" w:rsidP="007A10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A10D0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Realizar copias de seguridad de tus archivos </w:t>
      </w:r>
      <w:proofErr w:type="spellStart"/>
      <w:r w:rsidRPr="007A10D0">
        <w:rPr>
          <w:rFonts w:ascii="Times New Roman" w:eastAsia="Times New Roman" w:hAnsi="Times New Roman" w:cs="Times New Roman"/>
          <w:sz w:val="24"/>
          <w:szCs w:val="24"/>
          <w:lang w:eastAsia="es-GT"/>
        </w:rPr>
        <w:t>perió</w:t>
      </w:r>
      <w:proofErr w:type="spellEnd"/>
    </w:p>
    <w:p w:rsidR="00110D34" w:rsidRPr="007A10D0" w:rsidRDefault="00110D34" w:rsidP="007A10D0">
      <w:pPr>
        <w:jc w:val="center"/>
      </w:pPr>
      <w:bookmarkStart w:id="0" w:name="_GoBack"/>
      <w:bookmarkEnd w:id="0"/>
    </w:p>
    <w:sectPr w:rsidR="00110D34" w:rsidRPr="007A10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76D" w:rsidRDefault="005A276D" w:rsidP="007A10D0">
      <w:pPr>
        <w:spacing w:after="0" w:line="240" w:lineRule="auto"/>
      </w:pPr>
      <w:r>
        <w:separator/>
      </w:r>
    </w:p>
  </w:endnote>
  <w:endnote w:type="continuationSeparator" w:id="0">
    <w:p w:rsidR="005A276D" w:rsidRDefault="005A276D" w:rsidP="007A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76D" w:rsidRDefault="005A276D" w:rsidP="007A10D0">
      <w:pPr>
        <w:spacing w:after="0" w:line="240" w:lineRule="auto"/>
      </w:pPr>
      <w:r>
        <w:separator/>
      </w:r>
    </w:p>
  </w:footnote>
  <w:footnote w:type="continuationSeparator" w:id="0">
    <w:p w:rsidR="005A276D" w:rsidRDefault="005A276D" w:rsidP="007A1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F1E37"/>
    <w:multiLevelType w:val="multilevel"/>
    <w:tmpl w:val="981C1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0A"/>
    <w:rsid w:val="00110D34"/>
    <w:rsid w:val="005A276D"/>
    <w:rsid w:val="007A10D0"/>
    <w:rsid w:val="00B1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DE92FC-C602-4F2E-ACBD-63E40B3D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14D0A"/>
    <w:rPr>
      <w:color w:val="0000FF"/>
      <w:u w:val="single"/>
    </w:rPr>
  </w:style>
  <w:style w:type="character" w:customStyle="1" w:styleId="vkekvd">
    <w:name w:val="vkekvd"/>
    <w:basedOn w:val="Fuentedeprrafopredeter"/>
    <w:rsid w:val="00B14D0A"/>
  </w:style>
  <w:style w:type="paragraph" w:styleId="Encabezado">
    <w:name w:val="header"/>
    <w:basedOn w:val="Normal"/>
    <w:link w:val="EncabezadoCar"/>
    <w:uiPriority w:val="99"/>
    <w:unhideWhenUsed/>
    <w:rsid w:val="007A10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0D0"/>
  </w:style>
  <w:style w:type="paragraph" w:styleId="Piedepgina">
    <w:name w:val="footer"/>
    <w:basedOn w:val="Normal"/>
    <w:link w:val="PiedepginaCar"/>
    <w:uiPriority w:val="99"/>
    <w:unhideWhenUsed/>
    <w:rsid w:val="007A10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q=software+malicioso&amp;mstk=AUtExfAbs8ildhGXZPwptomB9QziZuaAdruB_pWycuh9nNh2V4DY5j6rDqGjM6JXaVJbLMXtVf2Q4W7ituWdNVhHr0_ocubGwiY2P8J8H8AO9hkaeVbyff7RdaPBgNIUH6zD_2w&amp;csui=3&amp;ved=2ahUKEwiJ9KK8komTAxUjZzABHXaHIJ4QgK4QegYIAQgAEA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2026-03-05T16:11:00Z</dcterms:created>
  <dcterms:modified xsi:type="dcterms:W3CDTF">2026-03-05T16:26:00Z</dcterms:modified>
</cp:coreProperties>
</file>