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C6" w:rsidRDefault="00B856C6">
      <w:pPr>
        <w:rPr>
          <w:lang w:val="es-ES"/>
        </w:rPr>
      </w:pPr>
      <w:r>
        <w:rPr>
          <w:lang w:val="es-ES"/>
        </w:rPr>
        <w:t>Proyecto de investigación “anabaptismo digital”</w:t>
      </w:r>
      <w:bookmarkStart w:id="0" w:name="_GoBack"/>
      <w:bookmarkEnd w:id="0"/>
    </w:p>
    <w:p w:rsidR="007173E0" w:rsidRDefault="00B856C6">
      <w:pPr>
        <w:rPr>
          <w:lang w:val="es-ES"/>
        </w:rPr>
      </w:pPr>
      <w:r>
        <w:rPr>
          <w:lang w:val="es-ES"/>
        </w:rPr>
        <w:t xml:space="preserve">Alumno: Karla María DEL Rosario Aguilar Ortiz </w:t>
      </w:r>
      <w:r>
        <w:rPr>
          <w:lang w:val="es-ES"/>
        </w:rPr>
        <w:tab/>
      </w:r>
      <w:r>
        <w:rPr>
          <w:lang w:val="es-ES"/>
        </w:rPr>
        <w:tab/>
        <w:t>ID</w:t>
      </w:r>
      <w:proofErr w:type="gramStart"/>
      <w:r>
        <w:rPr>
          <w:lang w:val="es-ES"/>
        </w:rPr>
        <w:t>:1716</w:t>
      </w:r>
      <w:proofErr w:type="gramEnd"/>
    </w:p>
    <w:p w:rsidR="00B856C6" w:rsidRDefault="00B856C6">
      <w:pPr>
        <w:rPr>
          <w:lang w:val="es-ES"/>
        </w:rPr>
      </w:pPr>
    </w:p>
    <w:p w:rsidR="00B856C6" w:rsidRDefault="00B856C6">
      <w:pPr>
        <w:rPr>
          <w:lang w:val="es-ES"/>
        </w:rPr>
      </w:pPr>
      <w:r>
        <w:rPr>
          <w:lang w:val="es-ES"/>
        </w:rPr>
        <w:t>CUESTIONARIO:</w:t>
      </w:r>
    </w:p>
    <w:p w:rsidR="00B856C6" w:rsidRDefault="00B856C6" w:rsidP="00B856C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-562448</wp:posOffset>
                </wp:positionH>
                <wp:positionV relativeFrom="paragraph">
                  <wp:posOffset>200660</wp:posOffset>
                </wp:positionV>
                <wp:extent cx="3348946" cy="4051004"/>
                <wp:effectExtent l="0" t="0" r="2349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46" cy="4051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80" w:rsidRDefault="004D5D94" w:rsidP="004D5D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qué no estudio </w:t>
                            </w:r>
                            <w:r w:rsidR="00FC34F4">
                              <w:rPr>
                                <w:lang w:val="es-ES"/>
                              </w:rPr>
                              <w:t>computación</w:t>
                            </w:r>
                            <w:proofErr w:type="gramStart"/>
                            <w:r w:rsidR="00FC34F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B856C6" w:rsidRDefault="00FC34F4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4D5D94" w:rsidRDefault="004D5D94" w:rsidP="004D5D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le impidió </w:t>
                            </w:r>
                            <w:r w:rsidR="00FC34F4">
                              <w:rPr>
                                <w:lang w:val="es-ES"/>
                              </w:rPr>
                              <w:t>estudiar computación</w:t>
                            </w:r>
                            <w:proofErr w:type="gramStart"/>
                            <w:r w:rsidR="00FC34F4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P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4D5D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Le gustaría estudiar 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4D5D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 qué no le gustaba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P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4D5D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le pare estudiar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Pr="005F0680" w:rsidRDefault="005F0680" w:rsidP="005F0680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44.3pt;margin-top:15.8pt;width:263.7pt;height:3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9QmQIAALoFAAAOAAAAZHJzL2Uyb0RvYy54bWysVN9P2zAQfp+0/8Hy+0hKA4OKFHVFTJMQ&#10;oMHEs+vY1ML2ebbbpPvrOTtpKYwXpr0kZ993vz7f3dl5ZzRZCx8U2JqODkpKhOXQKPtY01/3l19O&#10;KAmR2YZpsKKmGxHo+fTzp7PWTcQhLEE3whN0YsOkdTVdxugmRRH4UhgWDsAJi0oJ3rCIR/9YNJ61&#10;6N3o4rAsj4sWfOM8cBEC3l70SjrN/qUUPN5IGUQkuqaYW8xfn7+L9C2mZ2zy6JlbKj6kwf4hC8OU&#10;xaA7VxcsMrLy6i9XRnEPAWQ84GAKkFJxkWvAakblm2rulsyJXAuSE9yOpvD/3PLr9a0nqqnpmBLL&#10;DD7RfMUaD6QRJIouAhknkloXJoi9c4iO3Tfo8LG39wEvU+2d9Cb9sSqCeqR7s6MYPRGOl+NxdXJa&#10;HVPCUVeVR6OyrJKf4sXc+RC/CzAkCTX1+IaZWra+CrGHbiEpWgCtmkuldT6kvhFz7cma4YvrmJNE&#10;569Q2pK2psfjozI7fqVLrnf2C83405DeHgr9aZvCidxhQ1qJop6KLMWNFgmj7U8hkeHMyDs5Ms6F&#10;3eWZ0QklsaKPGA74l6w+YtzXgRY5Mti4MzbKgu9Zek1t87SlVvZ4fMO9upMYu0U3tM4Cmg12jod+&#10;AIPjlwqJvmIh3jKPE4fNglsk3uBHasDXgUGiZAn+z3v3CY+DgFpKWpzgmobfK+YFJfqHxRE5HVVV&#10;Gvl8qI6+HuLB72sW+xq7MnPAlhnhvnI8iwkf9VaUHswDLptZiooqZjnGrmncivPY7xVcVlzMZhmE&#10;Q+5YvLJ3jifXid7UYPfdA/NuaPA0ZdewnXU2edPnPTZZWpitIkiVhyAR3LM6EI8LIo/RsMzSBto/&#10;Z9TLyp0+AwAA//8DAFBLAwQUAAYACAAAACEA/8SfJ90AAAAKAQAADwAAAGRycy9kb3ducmV2Lnht&#10;bEyPwU7DMAyG70i8Q2Qkbls6hqqsNJ0ADS6c2BBnr8mSiCapkqwrb485wcmy/On397fb2Q9s0im7&#10;GCSslhUwHfqoXDASPg4vCwEsFwwKhxi0hG+dYdtdX7XYqHgJ73raF8MoJOQGJdhSxobz3FvtMS/j&#10;qAPdTjF5LLQmw1XCC4X7gd9VVc09ukAfLI762er+a3/2EnZPZmN6gcnuhHJumj9Pb+ZVytub+fEB&#10;WNFz+YPhV5/UoSOnYzwHldkgYSFETaiE9YomAfdrQV2OEup6UwPvWv6/QvcDAAD//wMAUEsBAi0A&#10;FAAGAAgAAAAhALaDOJL+AAAA4QEAABMAAAAAAAAAAAAAAAAAAAAAAFtDb250ZW50X1R5cGVzXS54&#10;bWxQSwECLQAUAAYACAAAACEAOP0h/9YAAACUAQAACwAAAAAAAAAAAAAAAAAvAQAAX3JlbHMvLnJl&#10;bHNQSwECLQAUAAYACAAAACEAkOyPUJkCAAC6BQAADgAAAAAAAAAAAAAAAAAuAgAAZHJzL2Uyb0Rv&#10;Yy54bWxQSwECLQAUAAYACAAAACEA/8SfJ90AAAAKAQAADwAAAAAAAAAAAAAAAADzBAAAZHJzL2Rv&#10;d25yZXYueG1sUEsFBgAAAAAEAAQA8wAAAP0FAAAAAA==&#10;" fillcolor="white [3201]" strokeweight=".5pt">
                <v:textbox>
                  <w:txbxContent>
                    <w:p w:rsidR="005F0680" w:rsidRDefault="004D5D94" w:rsidP="004D5D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qué no estudio </w:t>
                      </w:r>
                      <w:r w:rsidR="00FC34F4">
                        <w:rPr>
                          <w:lang w:val="es-ES"/>
                        </w:rPr>
                        <w:t>computación</w:t>
                      </w:r>
                      <w:proofErr w:type="gramStart"/>
                      <w:r w:rsidR="00FC34F4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B856C6" w:rsidRDefault="00FC34F4" w:rsidP="005F0680">
                      <w:pPr>
                        <w:pStyle w:val="Prrafodelista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4D5D94" w:rsidRDefault="004D5D94" w:rsidP="004D5D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le impidió </w:t>
                      </w:r>
                      <w:r w:rsidR="00FC34F4">
                        <w:rPr>
                          <w:lang w:val="es-ES"/>
                        </w:rPr>
                        <w:t>estudiar computación</w:t>
                      </w:r>
                      <w:proofErr w:type="gramStart"/>
                      <w:r w:rsidR="00FC34F4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P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4D5D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Le gustaría estudiar 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4D5D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 qué no le gustaba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P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4D5D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le pare estudiar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Pr="005F0680" w:rsidRDefault="005F0680" w:rsidP="005F0680">
                      <w:pPr>
                        <w:ind w:left="360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t>Usted sabe computación</w:t>
      </w:r>
      <w:proofErr w:type="gramStart"/>
      <w:r>
        <w:rPr>
          <w:lang w:val="es-ES"/>
        </w:rPr>
        <w:t>?</w:t>
      </w:r>
      <w:proofErr w:type="gramEnd"/>
    </w:p>
    <w:p w:rsidR="00295ABF" w:rsidRDefault="004D5D94" w:rsidP="00B856C6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019DB5" wp14:editId="320C00F2">
                <wp:simplePos x="0" y="0"/>
                <wp:positionH relativeFrom="column">
                  <wp:posOffset>2900134</wp:posOffset>
                </wp:positionH>
                <wp:positionV relativeFrom="paragraph">
                  <wp:posOffset>52114</wp:posOffset>
                </wp:positionV>
                <wp:extent cx="3348946" cy="4051004"/>
                <wp:effectExtent l="0" t="0" r="23495" b="260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46" cy="4051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D94" w:rsidRDefault="00FC34F4" w:rsidP="00FC34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donde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FC34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te pareció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P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FC34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Que tanto aprendió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C34F4" w:rsidRDefault="00FC34F4" w:rsidP="00FC34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Quieres volver a estudiar computación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P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5F0680" w:rsidRDefault="00FC34F4" w:rsidP="005F06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5F0680">
                              <w:rPr>
                                <w:lang w:val="es-ES"/>
                              </w:rPr>
                              <w:t xml:space="preserve"> Quien te dio clases</w:t>
                            </w:r>
                            <w:proofErr w:type="gramStart"/>
                            <w:r w:rsidRPr="005F0680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5F0680" w:rsidRPr="005F0680" w:rsidRDefault="005F0680" w:rsidP="005F068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9DB5" id="Cuadro de texto 4" o:spid="_x0000_s1027" type="#_x0000_t202" style="position:absolute;left:0;text-align:left;margin-left:228.35pt;margin-top:4.1pt;width:263.7pt;height:3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rDnAIAAMEFAAAOAAAAZHJzL2Uyb0RvYy54bWysVFFP2zAQfp+0/2D5fSQtgUFFiroipkkI&#10;0GDi2XXs1sLxebbbpPv1nJ00tIwXpr0kd77vznef7+7isq012QjnFZiSjo5ySoThUCmzLOmvx+sv&#10;Z5T4wEzFNBhR0q3w9HL6+dNFYydiDCvQlXAEgxg/aWxJVyHYSZZ5vhI180dghUGjBFezgKpbZpVj&#10;DUavdTbO89OsAVdZB1x4j6dXnZFOU3wpBQ93UnoRiC4p5hbS16XvIn6z6QWbLB2zK8X7NNg/ZFEz&#10;ZfDSIdQVC4ysnforVK24Aw8yHHGoM5BScZFqwGpG+ZtqHlbMilQLkuPtQJP/f2H57ebeEVWVtKDE&#10;sBqfaL5mlQNSCRJEG4AUkaTG+gliHyyiQ/sNWnzs3bnHw1h7K10d/1gVQTvSvR0oxkiE4+HxcXF2&#10;XpxSwtFW5CejPE/xs1d363z4LqAmUSipwzdM1LLNjQ+YCkJ3kHibB62qa6V1UmLfiLl2ZMPwxXVI&#10;SaLHAUob0pT09PgkT4EPbDH04L/QjD/HMg8joKZNvE6kDuvTihR1VCQpbLWIGG1+CokMJ0beyZFx&#10;LsyQZ0JHlMSKPuLY41+z+ohzVwd6pJvBhMG5VgZcx9IhtdXzjlrZ4ZGkvbqjGNpFm1pr6JQFVFts&#10;IAfdHHrLrxXyfcN8uGcOBw97BpdJuMOP1ICPBL1EyQrcn/fOIx7nAa2UNDjIJfW/18wJSvQPg5Ny&#10;PiqKOPlJKU6+jlFx+5bFvsWs6zlg54xwbVmexIgPeidKB/UT7pxZvBVNzHC8u6RhJ85Dt15wZ3Ex&#10;myUQzrpl4cY8WB5DR5Zjnz22T8zZvs/jsN3CbuTZ5E27d9joaWC2DiBVmoXIc8dqzz/uidSu/U6L&#10;i2hfT6jXzTt9AQAA//8DAFBLAwQUAAYACAAAACEAuT0YnN0AAAAJAQAADwAAAGRycy9kb3ducmV2&#10;LnhtbEyPMU/DMBSEdyT+g/WQ2KjTKAQ3xKkAFRYmCmJ+jV3HIn6ObDcN/x4zwXi609137XZxI5t1&#10;iNaThPWqAKap98qSkfDx/nwjgMWEpHD0pCV86wjb7vKixUb5M73peZ8MyyUUG5QwpDQ1nMd+0A7j&#10;yk+asnf0wWHKMhiuAp5zuRt5WRQ1d2gpLww46adB91/7k5OwezQb0wsMw04oa+fl8/hqXqS8vloe&#10;7oElvaS/MPziZ3ToMtPBn0hFNkqobuu7HJUgSmDZ34hqDewgoa7qEnjX8v8Puh8AAAD//wMAUEsB&#10;Ai0AFAAGAAgAAAAhALaDOJL+AAAA4QEAABMAAAAAAAAAAAAAAAAAAAAAAFtDb250ZW50X1R5cGVz&#10;XS54bWxQSwECLQAUAAYACAAAACEAOP0h/9YAAACUAQAACwAAAAAAAAAAAAAAAAAvAQAAX3JlbHMv&#10;LnJlbHNQSwECLQAUAAYACAAAACEAiKcqw5wCAADBBQAADgAAAAAAAAAAAAAAAAAuAgAAZHJzL2Uy&#10;b0RvYy54bWxQSwECLQAUAAYACAAAACEAuT0YnN0AAAAJAQAADwAAAAAAAAAAAAAAAAD2BAAAZHJz&#10;L2Rvd25yZXYueG1sUEsFBgAAAAAEAAQA8wAAAAAGAAAAAA==&#10;" fillcolor="white [3201]" strokeweight=".5pt">
                <v:textbox>
                  <w:txbxContent>
                    <w:p w:rsidR="004D5D94" w:rsidRDefault="00FC34F4" w:rsidP="00FC34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donde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FC34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te pareció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P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FC34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Que tanto aprendió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C34F4" w:rsidRDefault="00FC34F4" w:rsidP="00FC34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Quieres volver a estudiar computación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P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5F0680" w:rsidRDefault="00FC34F4" w:rsidP="005F06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 w:rsidRPr="005F0680">
                        <w:rPr>
                          <w:lang w:val="es-ES"/>
                        </w:rPr>
                        <w:t xml:space="preserve"> Quien te dio clases</w:t>
                      </w:r>
                      <w:proofErr w:type="gramStart"/>
                      <w:r w:rsidRPr="005F0680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5F0680" w:rsidRPr="005F0680" w:rsidRDefault="005F0680" w:rsidP="005F068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295ABF" w:rsidRPr="00295ABF" w:rsidRDefault="00295ABF" w:rsidP="00295ABF">
      <w:pPr>
        <w:rPr>
          <w:lang w:val="es-ES"/>
        </w:rPr>
      </w:pPr>
    </w:p>
    <w:p w:rsidR="00B856C6" w:rsidRDefault="00295ABF" w:rsidP="00295ABF">
      <w:pPr>
        <w:pStyle w:val="Prrafodelista"/>
        <w:numPr>
          <w:ilvl w:val="0"/>
          <w:numId w:val="1"/>
        </w:numPr>
        <w:tabs>
          <w:tab w:val="left" w:pos="2026"/>
        </w:tabs>
        <w:rPr>
          <w:lang w:val="es-ES"/>
        </w:rPr>
      </w:pPr>
      <w:r>
        <w:rPr>
          <w:lang w:val="es-ES"/>
        </w:rPr>
        <w:t>Tiene acceso a internet en su casa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 xml:space="preserve">no </w:t>
      </w:r>
    </w:p>
    <w:p w:rsidR="00295ABF" w:rsidRDefault="00295ABF" w:rsidP="00295ABF">
      <w:pPr>
        <w:pStyle w:val="Prrafodelista"/>
        <w:numPr>
          <w:ilvl w:val="0"/>
          <w:numId w:val="1"/>
        </w:numPr>
        <w:tabs>
          <w:tab w:val="left" w:pos="2026"/>
        </w:tabs>
        <w:rPr>
          <w:lang w:val="es-ES"/>
        </w:rPr>
      </w:pPr>
      <w:r>
        <w:rPr>
          <w:lang w:val="es-ES"/>
        </w:rPr>
        <w:t>Cree que la tecnología avanza demasiado rápido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295ABF" w:rsidRDefault="00295ABF" w:rsidP="00295ABF">
      <w:pPr>
        <w:pStyle w:val="Prrafodelista"/>
        <w:numPr>
          <w:ilvl w:val="0"/>
          <w:numId w:val="1"/>
        </w:numPr>
        <w:tabs>
          <w:tab w:val="left" w:pos="2026"/>
        </w:tabs>
        <w:rPr>
          <w:lang w:val="es-ES"/>
        </w:rPr>
      </w:pPr>
      <w:r>
        <w:rPr>
          <w:lang w:val="es-ES"/>
        </w:rPr>
        <w:t>las personas mayores están en desventaja con la tecnología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 xml:space="preserve">no </w:t>
      </w:r>
    </w:p>
    <w:p w:rsidR="00295ABF" w:rsidRPr="00295ABF" w:rsidRDefault="00295ABF" w:rsidP="00295ABF">
      <w:pPr>
        <w:pStyle w:val="Prrafodelista"/>
        <w:numPr>
          <w:ilvl w:val="0"/>
          <w:numId w:val="1"/>
        </w:numPr>
        <w:tabs>
          <w:tab w:val="left" w:pos="2026"/>
        </w:tabs>
        <w:rPr>
          <w:lang w:val="es-ES"/>
        </w:rPr>
      </w:pPr>
      <w:r>
        <w:rPr>
          <w:lang w:val="es-ES"/>
        </w:rPr>
        <w:t>A perdido oportunidades de trabajo por no saber computación?</w:t>
      </w:r>
      <w:r>
        <w:rPr>
          <w:lang w:val="es-ES"/>
        </w:rPr>
        <w:tab/>
        <w:t>Si</w:t>
      </w:r>
      <w:r>
        <w:rPr>
          <w:lang w:val="es-ES"/>
        </w:rPr>
        <w:tab/>
        <w:t xml:space="preserve">no  </w:t>
      </w:r>
    </w:p>
    <w:sectPr w:rsidR="00295ABF" w:rsidRPr="00295AB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23" w:rsidRDefault="00796823" w:rsidP="0052157A">
      <w:pPr>
        <w:spacing w:after="0" w:line="240" w:lineRule="auto"/>
      </w:pPr>
      <w:r>
        <w:separator/>
      </w:r>
    </w:p>
  </w:endnote>
  <w:endnote w:type="continuationSeparator" w:id="0">
    <w:p w:rsidR="00796823" w:rsidRDefault="00796823" w:rsidP="005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23" w:rsidRDefault="00796823" w:rsidP="0052157A">
      <w:pPr>
        <w:spacing w:after="0" w:line="240" w:lineRule="auto"/>
      </w:pPr>
      <w:r>
        <w:separator/>
      </w:r>
    </w:p>
  </w:footnote>
  <w:footnote w:type="continuationSeparator" w:id="0">
    <w:p w:rsidR="00796823" w:rsidRDefault="00796823" w:rsidP="005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7A" w:rsidRPr="0052157A" w:rsidRDefault="0052157A" w:rsidP="0052157A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5384165</wp:posOffset>
          </wp:positionH>
          <wp:positionV relativeFrom="paragraph">
            <wp:posOffset>2378</wp:posOffset>
          </wp:positionV>
          <wp:extent cx="1136287" cy="876315"/>
          <wp:effectExtent l="0" t="0" r="6985" b="0"/>
          <wp:wrapNone/>
          <wp:docPr id="5" name="Imagen 5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87" cy="87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57A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Centro de </w:t>
    </w:r>
    <w:proofErr w:type="spellStart"/>
    <w:r w:rsidRPr="0052157A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Computacion</w:t>
    </w:r>
    <w:proofErr w:type="spellEnd"/>
    <w:r w:rsidRPr="0052157A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GNet</w:t>
    </w:r>
    <w:r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18"/>
    <w:multiLevelType w:val="hybridMultilevel"/>
    <w:tmpl w:val="C7EEA3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54F3"/>
    <w:multiLevelType w:val="hybridMultilevel"/>
    <w:tmpl w:val="41E8D5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038B"/>
    <w:multiLevelType w:val="hybridMultilevel"/>
    <w:tmpl w:val="70560B9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C6"/>
    <w:rsid w:val="00295ABF"/>
    <w:rsid w:val="00413270"/>
    <w:rsid w:val="004D5D94"/>
    <w:rsid w:val="0052157A"/>
    <w:rsid w:val="005F0680"/>
    <w:rsid w:val="007173E0"/>
    <w:rsid w:val="00796823"/>
    <w:rsid w:val="00B856C6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E2C11-BD2E-49A8-895C-11EEA64B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1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57A"/>
  </w:style>
  <w:style w:type="paragraph" w:styleId="Piedepgina">
    <w:name w:val="footer"/>
    <w:basedOn w:val="Normal"/>
    <w:link w:val="PiedepginaCar"/>
    <w:uiPriority w:val="99"/>
    <w:unhideWhenUsed/>
    <w:rsid w:val="00521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